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5"/>
        <w:gridCol w:w="4956"/>
      </w:tblGrid>
      <w:tr w:rsidR="00D13ED1" w:rsidTr="00E72DAE">
        <w:trPr>
          <w:trHeight w:val="1125"/>
        </w:trPr>
        <w:tc>
          <w:tcPr>
            <w:tcW w:w="4955" w:type="dxa"/>
          </w:tcPr>
          <w:p w:rsidR="00D13ED1" w:rsidRDefault="00D13ED1" w:rsidP="00E7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ED1" w:rsidRPr="0078579E" w:rsidRDefault="00D13ED1" w:rsidP="00E7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D13ED1" w:rsidRDefault="00D13ED1" w:rsidP="00E72D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СОШ №32</w:t>
            </w:r>
          </w:p>
          <w:p w:rsidR="00D13ED1" w:rsidRDefault="00D13ED1" w:rsidP="00E72D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 Комковой</w:t>
            </w:r>
          </w:p>
        </w:tc>
      </w:tr>
    </w:tbl>
    <w:p w:rsidR="00D13ED1" w:rsidRPr="003E041C" w:rsidRDefault="00D13ED1" w:rsidP="00D13E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>
        <w:rPr>
          <w:rFonts w:ascii="Times New Roman" w:hAnsi="Times New Roman" w:cs="Times New Roman"/>
          <w:b/>
          <w:sz w:val="24"/>
          <w:szCs w:val="24"/>
        </w:rPr>
        <w:t>итоговом собеседовании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ED1" w:rsidRDefault="00D13ED1" w:rsidP="00D13ED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D13ED1" w:rsidRPr="00C10AEA" w:rsidRDefault="00D13ED1" w:rsidP="00D13ED1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D13ED1" w:rsidTr="00E72DAE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ED1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D13ED1" w:rsidTr="00E72DAE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ED1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D13ED1" w:rsidTr="00E72DAE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D13ED1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ED1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 (при наличии)</w:t>
      </w:r>
    </w:p>
    <w:p w:rsidR="00D13ED1" w:rsidRPr="00C10AEA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 w:rsidRPr="00683DAE">
        <w:rPr>
          <w:rFonts w:ascii="Times New Roman" w:hAnsi="Times New Roman" w:cs="Times New Roman"/>
          <w:sz w:val="24"/>
          <w:szCs w:val="24"/>
        </w:rPr>
        <w:t>йся</w:t>
      </w:r>
      <w:proofErr w:type="gramEnd"/>
      <w:r w:rsidRPr="00683DA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обучающаяся</w:t>
      </w:r>
      <w:r w:rsidRPr="00683DAE">
        <w:rPr>
          <w:rFonts w:ascii="Times New Roman" w:hAnsi="Times New Roman" w:cs="Times New Roman"/>
          <w:sz w:val="24"/>
          <w:szCs w:val="24"/>
        </w:rPr>
        <w:t>) __________ класса 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13ED1" w:rsidRPr="00683DAE" w:rsidTr="00E72DAE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13ED1" w:rsidRPr="00683DAE" w:rsidRDefault="00D13ED1" w:rsidP="00E7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D13ED1" w:rsidRPr="00683DAE" w:rsidRDefault="00D13ED1" w:rsidP="00E72DAE">
            <w:pPr>
              <w:jc w:val="center"/>
              <w:rPr>
                <w:rFonts w:ascii="Times New Roman" w:hAnsi="Times New Roman" w:cs="Times New Roman"/>
                <w:vanish/>
                <w:color w:val="C4BC96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397" w:type="dxa"/>
            <w:vAlign w:val="center"/>
          </w:tcPr>
          <w:p w:rsidR="00D13ED1" w:rsidRPr="00683DAE" w:rsidRDefault="00D13ED1" w:rsidP="00E72DAE">
            <w:pPr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13ED1" w:rsidRPr="00683DAE" w:rsidRDefault="00D13ED1" w:rsidP="00E7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13ED1" w:rsidRPr="00683DAE" w:rsidRDefault="00D13ED1" w:rsidP="00E72DAE">
            <w:pPr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397" w:type="dxa"/>
            <w:vAlign w:val="center"/>
          </w:tcPr>
          <w:p w:rsidR="00D13ED1" w:rsidRPr="00683DAE" w:rsidRDefault="00D13ED1" w:rsidP="00E72DAE">
            <w:pPr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13ED1" w:rsidRPr="00683DAE" w:rsidRDefault="00D13ED1" w:rsidP="00E7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13ED1" w:rsidRPr="00683DAE" w:rsidRDefault="00D13ED1" w:rsidP="00E72DAE">
            <w:pPr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13ED1" w:rsidRPr="00683DAE" w:rsidRDefault="00D13ED1" w:rsidP="00E72DAE">
            <w:pPr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13ED1" w:rsidRPr="00683DAE" w:rsidRDefault="00D13ED1" w:rsidP="00E72DAE">
            <w:pPr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13ED1" w:rsidRPr="00683DAE" w:rsidRDefault="00D13ED1" w:rsidP="00E72DAE">
            <w:pPr>
              <w:jc w:val="center"/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C4BC96" w:themeColor="background2" w:themeShade="BF"/>
                <w:sz w:val="24"/>
                <w:szCs w:val="24"/>
              </w:rPr>
              <w:t>г</w:t>
            </w:r>
          </w:p>
        </w:tc>
      </w:tr>
    </w:tbl>
    <w:p w:rsidR="00D13ED1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___________________________________</w:t>
      </w: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3ED1" w:rsidRPr="00683DAE" w:rsidTr="00E72DAE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D13ED1" w:rsidRPr="00683DAE" w:rsidRDefault="00D13ED1" w:rsidP="00E7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D13ED1" w:rsidRPr="00683DAE" w:rsidRDefault="00D13ED1" w:rsidP="00E7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3ED1" w:rsidRPr="00683DAE" w:rsidRDefault="00D13ED1" w:rsidP="00E7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13ED1" w:rsidRPr="00683DAE" w:rsidRDefault="00D13ED1" w:rsidP="00E7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13ED1" w:rsidRPr="00683DAE" w:rsidRDefault="00D13ED1" w:rsidP="00E7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13ED1" w:rsidRPr="00683DAE" w:rsidRDefault="00D13ED1" w:rsidP="00E7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D13ED1" w:rsidRPr="00683DAE" w:rsidRDefault="00D13ED1" w:rsidP="00E7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D13ED1" w:rsidRPr="00683DAE" w:rsidRDefault="00D13ED1" w:rsidP="00E72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D13ED1" w:rsidRPr="00683DAE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3ED1" w:rsidRPr="00683DAE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3ED1" w:rsidRPr="00683DAE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3ED1" w:rsidRPr="00683DAE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3ED1" w:rsidRPr="00683DAE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3ED1" w:rsidRPr="00683DAE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3ED1" w:rsidRPr="00683DAE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3ED1" w:rsidRPr="00683DAE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3ED1" w:rsidRPr="00683DAE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3ED1" w:rsidRPr="00683DAE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D13ED1" w:rsidRPr="00683DAE" w:rsidRDefault="00D13ED1" w:rsidP="00E7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>
        <w:rPr>
          <w:rFonts w:ascii="Times New Roman" w:hAnsi="Times New Roman" w:cs="Times New Roman"/>
          <w:sz w:val="24"/>
          <w:szCs w:val="24"/>
        </w:rPr>
        <w:t>итоговом собеседовании по русскому языку «___»______________2023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для получения допуска к государственной итоговой аттестации по образовательным программам основного общего образования</w:t>
      </w:r>
      <w:r w:rsidRPr="00683DAE">
        <w:rPr>
          <w:rFonts w:ascii="Times New Roman" w:hAnsi="Times New Roman" w:cs="Times New Roman"/>
          <w:sz w:val="24"/>
          <w:szCs w:val="24"/>
        </w:rPr>
        <w:t>:</w:t>
      </w: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создать условия, учитывающие состояние здоровья, особенности психофизического развития, для </w:t>
      </w:r>
      <w:r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 w:rsidRPr="00683DAE">
        <w:rPr>
          <w:rFonts w:ascii="Times New Roman" w:hAnsi="Times New Roman" w:cs="Times New Roman"/>
          <w:sz w:val="24"/>
          <w:szCs w:val="24"/>
        </w:rPr>
        <w:t xml:space="preserve"> подтверждаемого: </w:t>
      </w: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1.85pt;margin-top:1.15pt;width:7.9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243f60 [1604]" strokeweight="1pt">
            <w10:wrap anchorx="margin"/>
          </v:rect>
        </w:pic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Копией рекомендаций </w:t>
      </w:r>
      <w:proofErr w:type="spellStart"/>
      <w:r w:rsidRPr="00683DAE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683DAE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7" style="position:absolute;left:0;text-align:left;margin-left:1.85pt;margin-top:.55pt;width:8.25pt;height: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243f60 [1604]" strokeweight="1pt"/>
        </w:pic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Дополнительные условия, материально-техническое оснащение, учитывающее состояние здоровья, особенности психофизического развития:</w:t>
      </w: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28" style="position:absolute;left:0;text-align:left;margin-left:0;margin-top:1.15pt;width:8.6pt;height:8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243f60 [1604]" strokeweight="1pt">
            <w10:wrap anchorx="margin"/>
          </v:rect>
        </w:pic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</w:t>
      </w:r>
      <w:r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Pr="00683DA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30 минут</w:t>
      </w:r>
      <w:r w:rsidRPr="00683DAE">
        <w:rPr>
          <w:rFonts w:ascii="Times New Roman" w:hAnsi="Times New Roman" w:cs="Times New Roman"/>
          <w:sz w:val="24"/>
          <w:szCs w:val="24"/>
        </w:rPr>
        <w:t>.</w:t>
      </w: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9" style="position:absolute;left:0;text-align:left;margin-left:0;margin-top:1.65pt;width:8.6pt;height: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243f60 [1604]" strokeweight="1pt">
            <w10:wrap anchorx="margin"/>
          </v:rect>
        </w:pic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Иные дополнительные условия (указать какие) 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прилагается.</w:t>
      </w: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 xml:space="preserve">С Порядком проведения </w:t>
      </w:r>
      <w:r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</w:t>
      </w:r>
      <w:r w:rsidRPr="00683D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83DA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83DAE">
        <w:rPr>
          <w:rFonts w:ascii="Times New Roman" w:hAnsi="Times New Roman" w:cs="Times New Roman"/>
          <w:sz w:val="24"/>
          <w:szCs w:val="24"/>
        </w:rPr>
        <w:t xml:space="preserve"> (а)</w:t>
      </w: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Подпись заявителя 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83DAE">
        <w:rPr>
          <w:rFonts w:ascii="Times New Roman" w:hAnsi="Times New Roman" w:cs="Times New Roman"/>
          <w:sz w:val="24"/>
          <w:szCs w:val="24"/>
        </w:rPr>
        <w:t>/__________________________________(Ф.И.О.)</w:t>
      </w: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</w:t>
      </w:r>
      <w:r w:rsidRPr="00683DAE">
        <w:rPr>
          <w:rFonts w:ascii="Times New Roman" w:hAnsi="Times New Roman" w:cs="Times New Roman"/>
          <w:sz w:val="24"/>
          <w:szCs w:val="24"/>
        </w:rPr>
        <w:t>__»____________20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83DAE">
        <w:rPr>
          <w:rFonts w:ascii="Times New Roman" w:hAnsi="Times New Roman" w:cs="Times New Roman"/>
          <w:sz w:val="24"/>
          <w:szCs w:val="24"/>
        </w:rPr>
        <w:t>г. Конта</w:t>
      </w:r>
      <w:r>
        <w:rPr>
          <w:rFonts w:ascii="Times New Roman" w:hAnsi="Times New Roman" w:cs="Times New Roman"/>
          <w:sz w:val="24"/>
          <w:szCs w:val="24"/>
        </w:rPr>
        <w:t>ктный телефон ___________________</w:t>
      </w: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Фамилия, имя, отчество родител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3DAE">
        <w:rPr>
          <w:rFonts w:ascii="Times New Roman" w:hAnsi="Times New Roman" w:cs="Times New Roman"/>
          <w:sz w:val="24"/>
          <w:szCs w:val="24"/>
        </w:rPr>
        <w:t xml:space="preserve"> (законн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83DA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3DAE">
        <w:rPr>
          <w:rFonts w:ascii="Times New Roman" w:hAnsi="Times New Roman" w:cs="Times New Roman"/>
          <w:sz w:val="24"/>
          <w:szCs w:val="24"/>
        </w:rPr>
        <w:t>)</w:t>
      </w: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D1" w:rsidRPr="00683DAE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D1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Заявление принял 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:rsidR="00D13ED1" w:rsidRDefault="00D13ED1" w:rsidP="00D13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ED1" w:rsidRDefault="00D13ED1" w:rsidP="00D13ED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«___»___________________20___г.</w:t>
      </w:r>
    </w:p>
    <w:tbl>
      <w:tblPr>
        <w:tblStyle w:val="a3"/>
        <w:tblW w:w="0" w:type="auto"/>
        <w:tblLook w:val="04A0"/>
      </w:tblPr>
      <w:tblGrid>
        <w:gridCol w:w="2835"/>
        <w:gridCol w:w="567"/>
        <w:gridCol w:w="567"/>
        <w:gridCol w:w="567"/>
        <w:gridCol w:w="567"/>
        <w:gridCol w:w="567"/>
      </w:tblGrid>
      <w:tr w:rsidR="00D13ED1" w:rsidTr="00E72DAE">
        <w:trPr>
          <w:trHeight w:val="567"/>
        </w:trPr>
        <w:tc>
          <w:tcPr>
            <w:tcW w:w="2835" w:type="dxa"/>
            <w:vAlign w:val="center"/>
          </w:tcPr>
          <w:p w:rsidR="00D13ED1" w:rsidRDefault="00D13ED1" w:rsidP="00E7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7" w:type="dxa"/>
          </w:tcPr>
          <w:p w:rsidR="00D13ED1" w:rsidRDefault="00D13ED1" w:rsidP="00E7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ED1" w:rsidRDefault="00D13ED1" w:rsidP="00E7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ED1" w:rsidRDefault="00D13ED1" w:rsidP="00E7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ED1" w:rsidRDefault="00D13ED1" w:rsidP="00E7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13ED1" w:rsidRDefault="00D13ED1" w:rsidP="00E72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2AD" w:rsidRDefault="00BA12AD"/>
    <w:sectPr w:rsidR="00BA12AD" w:rsidSect="009859F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ED1"/>
    <w:rsid w:val="00BA12AD"/>
    <w:rsid w:val="00D1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E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Регина</dc:creator>
  <cp:keywords/>
  <dc:description/>
  <cp:lastModifiedBy>Регина</cp:lastModifiedBy>
  <cp:revision>2</cp:revision>
  <dcterms:created xsi:type="dcterms:W3CDTF">2023-01-31T12:40:00Z</dcterms:created>
  <dcterms:modified xsi:type="dcterms:W3CDTF">2023-01-31T12:40:00Z</dcterms:modified>
</cp:coreProperties>
</file>